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7" w:rsidRDefault="005802B7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CC" w:rsidRPr="009C3660" w:rsidRDefault="009C3660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660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F870B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F1C1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C3660">
        <w:rPr>
          <w:rFonts w:ascii="Times New Roman" w:hAnsi="Times New Roman" w:cs="Times New Roman"/>
          <w:b/>
          <w:sz w:val="28"/>
          <w:szCs w:val="28"/>
          <w:u w:val="single"/>
        </w:rPr>
        <w:t>. Hernád-völgyi Tehetségkutató Fesztivál díjazottjai</w:t>
      </w:r>
    </w:p>
    <w:p w:rsidR="009C3660" w:rsidRDefault="00F870BD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/2014. október 17-18</w:t>
      </w:r>
      <w:r w:rsidR="009C3660">
        <w:rPr>
          <w:rFonts w:ascii="Times New Roman" w:hAnsi="Times New Roman" w:cs="Times New Roman"/>
          <w:sz w:val="24"/>
          <w:szCs w:val="24"/>
        </w:rPr>
        <w:t>.)</w:t>
      </w:r>
    </w:p>
    <w:p w:rsidR="009C3660" w:rsidRDefault="009C3660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F9" w:rsidRDefault="006F00F9" w:rsidP="0011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B7" w:rsidRDefault="005802B7" w:rsidP="0011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95E" w:rsidRDefault="00F870BD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0BD">
        <w:rPr>
          <w:rFonts w:ascii="Times New Roman" w:hAnsi="Times New Roman" w:cs="Times New Roman"/>
          <w:b/>
          <w:sz w:val="24"/>
          <w:szCs w:val="24"/>
        </w:rPr>
        <w:t>VERS</w:t>
      </w:r>
      <w:r w:rsidR="00EA095E" w:rsidRPr="00EA095E">
        <w:rPr>
          <w:rFonts w:ascii="Times New Roman" w:hAnsi="Times New Roman" w:cs="Times New Roman"/>
          <w:b/>
          <w:sz w:val="24"/>
          <w:szCs w:val="24"/>
        </w:rPr>
        <w:t xml:space="preserve"> – kategória</w:t>
      </w:r>
      <w:r w:rsidR="00EA095E">
        <w:rPr>
          <w:rFonts w:ascii="Times New Roman" w:hAnsi="Times New Roman" w:cs="Times New Roman"/>
          <w:sz w:val="24"/>
          <w:szCs w:val="24"/>
        </w:rPr>
        <w:t>:</w:t>
      </w:r>
    </w:p>
    <w:p w:rsidR="00EA095E" w:rsidRDefault="00EA095E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5E" w:rsidRDefault="00EA095E" w:rsidP="00EA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D70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131" w:rsidRDefault="00F870BD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Bukszár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Levente</w:t>
      </w:r>
      <w:r w:rsidR="00E91EE9">
        <w:rPr>
          <w:rFonts w:ascii="Times New Roman" w:hAnsi="Times New Roman" w:cs="Times New Roman"/>
          <w:sz w:val="24"/>
          <w:szCs w:val="24"/>
        </w:rPr>
        <w:t xml:space="preserve"> (Encs, Zrínyi Ilona Ált. Isk.)</w:t>
      </w:r>
    </w:p>
    <w:p w:rsidR="00E91EE9" w:rsidRDefault="00F870BD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Apáti Előd</w:t>
      </w:r>
      <w:r w:rsidR="00E9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(Abaújszántó, Ilosvai S. P. Ált. Isk.)</w:t>
      </w:r>
    </w:p>
    <w:p w:rsidR="00E91EE9" w:rsidRDefault="0060206D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Flóra</w:t>
      </w:r>
      <w:r w:rsidR="00E9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12" w:rsidRDefault="00397B97" w:rsidP="00397B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B97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B97" w:rsidRPr="00397B97" w:rsidRDefault="00354942" w:rsidP="00397B97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Budai Bianka</w:t>
      </w:r>
      <w:r w:rsidR="0039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(Forró, Gárdonyi Géza Ált.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4131" w:rsidRDefault="00D74131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5E6956" w:rsidP="000F1C1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Mihalkó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Írisz</w:t>
      </w:r>
      <w:r w:rsidR="0025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7831D6" w:rsidRDefault="005E6956" w:rsidP="007831D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956">
        <w:rPr>
          <w:rFonts w:ascii="Times New Roman" w:hAnsi="Times New Roman" w:cs="Times New Roman"/>
          <w:sz w:val="24"/>
          <w:szCs w:val="24"/>
        </w:rPr>
        <w:t>Gyurcsó</w:t>
      </w:r>
      <w:proofErr w:type="spellEnd"/>
      <w:r w:rsidRPr="005E6956">
        <w:rPr>
          <w:rFonts w:ascii="Times New Roman" w:hAnsi="Times New Roman" w:cs="Times New Roman"/>
          <w:sz w:val="24"/>
          <w:szCs w:val="24"/>
        </w:rPr>
        <w:t xml:space="preserve"> Levente</w:t>
      </w:r>
      <w:r w:rsidR="00251B33" w:rsidRPr="005E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883DDE" w:rsidRPr="007831D6" w:rsidRDefault="007831D6" w:rsidP="007831D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6">
        <w:rPr>
          <w:rFonts w:ascii="Times New Roman" w:hAnsi="Times New Roman" w:cs="Times New Roman"/>
          <w:sz w:val="24"/>
          <w:szCs w:val="24"/>
        </w:rPr>
        <w:t>Pollák István Zétény</w:t>
      </w:r>
      <w:r w:rsidR="00883DDE" w:rsidRPr="007831D6">
        <w:rPr>
          <w:rFonts w:ascii="Times New Roman" w:hAnsi="Times New Roman" w:cs="Times New Roman"/>
          <w:sz w:val="24"/>
          <w:szCs w:val="24"/>
        </w:rPr>
        <w:t xml:space="preserve"> </w:t>
      </w:r>
      <w:r w:rsidRPr="007831D6"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0F1C12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D30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30" w:rsidRPr="005628F2" w:rsidRDefault="006A4234" w:rsidP="00D70D30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8F2">
        <w:rPr>
          <w:rFonts w:ascii="Times New Roman" w:hAnsi="Times New Roman" w:cs="Times New Roman"/>
          <w:sz w:val="24"/>
          <w:szCs w:val="24"/>
        </w:rPr>
        <w:t>Kiss Balázs Barnabás</w:t>
      </w:r>
      <w:r w:rsidR="00622F4C" w:rsidRPr="005628F2">
        <w:rPr>
          <w:rFonts w:ascii="Times New Roman" w:hAnsi="Times New Roman" w:cs="Times New Roman"/>
          <w:sz w:val="24"/>
          <w:szCs w:val="24"/>
        </w:rPr>
        <w:t xml:space="preserve"> </w:t>
      </w:r>
      <w:r w:rsidR="005628F2"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5628F2" w:rsidRDefault="005628F2" w:rsidP="00D70D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D30" w:rsidRDefault="0093023F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289" w:rsidRDefault="00957FB8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Titanilla (Encs, Zrínyi Ilona Ált. Isk.)</w:t>
      </w:r>
    </w:p>
    <w:p w:rsidR="008C5C74" w:rsidRDefault="00957FB8" w:rsidP="008C5C74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Bűdi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Blanka</w:t>
      </w:r>
      <w:r w:rsidR="001E11A6">
        <w:rPr>
          <w:rFonts w:ascii="Times New Roman" w:hAnsi="Times New Roman" w:cs="Times New Roman"/>
          <w:sz w:val="24"/>
          <w:szCs w:val="24"/>
        </w:rPr>
        <w:t xml:space="preserve"> (Encs, Zrínyi Ilona Ált. Isk.)</w:t>
      </w:r>
    </w:p>
    <w:p w:rsidR="00D20B3B" w:rsidRDefault="0081073E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7831D6"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11F9" w:rsidRPr="00622F4C" w:rsidRDefault="00A54D52" w:rsidP="003811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Endrődi Fanni</w:t>
      </w:r>
      <w:r w:rsidR="003811F9">
        <w:rPr>
          <w:rFonts w:ascii="Times New Roman" w:hAnsi="Times New Roman" w:cs="Times New Roman"/>
          <w:sz w:val="24"/>
          <w:szCs w:val="24"/>
        </w:rPr>
        <w:t xml:space="preserve"> (Abaújszántó, Ilosvai S. P. Ált. Isk.)</w:t>
      </w:r>
    </w:p>
    <w:p w:rsidR="000F1C12" w:rsidRDefault="000F1C12" w:rsidP="005E27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289" w:rsidRDefault="00756289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D47B24" w:rsidP="000F1C1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Vince (Abaújszántó, Ilosvai S. P. Ált. Isk.)</w:t>
      </w:r>
    </w:p>
    <w:p w:rsidR="003B4AE1" w:rsidRDefault="007116E7" w:rsidP="003B4A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  <w:r w:rsidR="006450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Ináncs, Arany János </w:t>
      </w:r>
      <w:r w:rsidR="0064500B">
        <w:rPr>
          <w:rFonts w:ascii="Times New Roman" w:hAnsi="Times New Roman" w:cs="Times New Roman"/>
          <w:sz w:val="24"/>
          <w:szCs w:val="24"/>
        </w:rPr>
        <w:t>Ált. Isk.)</w:t>
      </w:r>
    </w:p>
    <w:p w:rsidR="000F1C12" w:rsidRPr="003B4AE1" w:rsidRDefault="003B4AE1" w:rsidP="003B4A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AE1">
        <w:rPr>
          <w:rFonts w:ascii="Times New Roman" w:hAnsi="Times New Roman" w:cs="Times New Roman"/>
          <w:sz w:val="24"/>
          <w:szCs w:val="24"/>
        </w:rPr>
        <w:t>Planéta Laura</w:t>
      </w:r>
      <w:r w:rsidR="005276A0" w:rsidRPr="003B4AE1">
        <w:rPr>
          <w:rFonts w:ascii="Times New Roman" w:hAnsi="Times New Roman" w:cs="Times New Roman"/>
          <w:sz w:val="24"/>
          <w:szCs w:val="24"/>
        </w:rPr>
        <w:t xml:space="preserve"> </w:t>
      </w:r>
      <w:r w:rsidRPr="003B4AE1"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3B4AE1" w:rsidRDefault="003B4AE1" w:rsidP="000F1C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1246F" w:rsidRDefault="0061246F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964">
        <w:rPr>
          <w:rFonts w:ascii="Times New Roman" w:hAnsi="Times New Roman" w:cs="Times New Roman"/>
          <w:i/>
          <w:sz w:val="24"/>
          <w:szCs w:val="24"/>
          <w:u w:val="single"/>
        </w:rPr>
        <w:t>Kül</w:t>
      </w:r>
      <w:r w:rsidR="00602EF6" w:rsidRPr="00B81964">
        <w:rPr>
          <w:rFonts w:ascii="Times New Roman" w:hAnsi="Times New Roman" w:cs="Times New Roman"/>
          <w:i/>
          <w:sz w:val="24"/>
          <w:szCs w:val="24"/>
          <w:u w:val="single"/>
        </w:rPr>
        <w:t>öndíj</w:t>
      </w:r>
      <w:r w:rsidR="00602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964" w:rsidRDefault="001138FC" w:rsidP="001138FC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Dániel (Ináncs, Arany János Ált. Isk.)</w:t>
      </w:r>
    </w:p>
    <w:p w:rsidR="006F00F9" w:rsidRDefault="006F00F9" w:rsidP="006F00F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3DE" w:rsidRDefault="007853DE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F9" w:rsidRDefault="006F00F9" w:rsidP="006F00F9">
      <w:pPr>
        <w:jc w:val="both"/>
        <w:rPr>
          <w:rFonts w:ascii="Times New Roman" w:hAnsi="Times New Roman" w:cs="Times New Roman"/>
          <w:sz w:val="24"/>
          <w:szCs w:val="24"/>
        </w:rPr>
      </w:pPr>
      <w:r w:rsidRPr="006F00F9">
        <w:rPr>
          <w:rFonts w:ascii="Times New Roman" w:hAnsi="Times New Roman" w:cs="Times New Roman"/>
          <w:b/>
          <w:sz w:val="24"/>
          <w:szCs w:val="24"/>
        </w:rPr>
        <w:lastRenderedPageBreak/>
        <w:t>Ének – kategória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Pr="00C334EA" w:rsidRDefault="00C334EA" w:rsidP="00C334EA">
      <w:pPr>
        <w:pStyle w:val="Listaszerbekezds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Cecília (Encs, Szent László</w:t>
      </w:r>
      <w:r w:rsidR="006F00F9">
        <w:rPr>
          <w:rFonts w:ascii="Times New Roman" w:hAnsi="Times New Roman" w:cs="Times New Roman"/>
          <w:sz w:val="24"/>
          <w:szCs w:val="24"/>
        </w:rPr>
        <w:t xml:space="preserve"> Ált. Isk.)</w:t>
      </w:r>
    </w:p>
    <w:p w:rsidR="006F00F9" w:rsidRDefault="00C334EA" w:rsidP="002A0546">
      <w:pPr>
        <w:pStyle w:val="Listaszerbekezds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Bagoly Dalma</w:t>
      </w:r>
      <w:r w:rsidR="006F00F9">
        <w:rPr>
          <w:rFonts w:ascii="Times New Roman" w:hAnsi="Times New Roman" w:cs="Times New Roman"/>
          <w:sz w:val="24"/>
          <w:szCs w:val="24"/>
        </w:rPr>
        <w:t xml:space="preserve"> (Encs, Szent László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12035F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Kamilla</w:t>
      </w:r>
      <w:r w:rsidR="006F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(Abaújszántó, Ilosvai S. P. Ált. Isk.)</w:t>
      </w:r>
    </w:p>
    <w:p w:rsidR="006F00F9" w:rsidRDefault="0012035F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Galambvári Sára</w:t>
      </w:r>
      <w:r w:rsidR="006F00F9" w:rsidRPr="005E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(Abaújszántó, Ilosvai S. P. Ált. Isk.)</w:t>
      </w:r>
    </w:p>
    <w:p w:rsidR="006F00F9" w:rsidRPr="007831D6" w:rsidRDefault="0012035F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Tyukodi Hanna</w:t>
      </w:r>
      <w:r w:rsidR="006F00F9" w:rsidRPr="0078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(Ináncs, Arany János Ált. Isk.)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0F9" w:rsidRPr="005628F2" w:rsidRDefault="00361D53" w:rsidP="006F00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Polgári Trisztán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</w:t>
      </w:r>
      <w:r w:rsidR="006F00F9" w:rsidRPr="0056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Szent László</w:t>
      </w:r>
      <w:r w:rsidR="006F00F9">
        <w:rPr>
          <w:rFonts w:ascii="Times New Roman" w:hAnsi="Times New Roman" w:cs="Times New Roman"/>
          <w:sz w:val="24"/>
          <w:szCs w:val="24"/>
        </w:rPr>
        <w:t xml:space="preserve">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86226A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Dorka Luca</w:t>
      </w:r>
      <w:r w:rsidR="006F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(Abaújszántó, Ilosvai S. P. Ált. Isk.)</w:t>
      </w:r>
    </w:p>
    <w:p w:rsidR="006F00F9" w:rsidRDefault="0086226A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Jobbágy Emese</w:t>
      </w:r>
      <w:r w:rsidR="006F0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F9" w:rsidRDefault="0086226A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 w:rsidR="006F0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(Sajólád, Sinkovits Imre Drámakör</w:t>
      </w:r>
      <w:r w:rsidR="006F00F9" w:rsidRPr="007831D6">
        <w:rPr>
          <w:rFonts w:ascii="Times New Roman" w:hAnsi="Times New Roman" w:cs="Times New Roman"/>
          <w:sz w:val="24"/>
          <w:szCs w:val="24"/>
        </w:rPr>
        <w:t>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0F9" w:rsidRPr="00622F4C" w:rsidRDefault="0069045C" w:rsidP="006F00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Kavasánszki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Patrik – Illés Eszter (Encs, Szent László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376B47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Burkus Lilla</w:t>
      </w:r>
      <w:r w:rsidR="006F00F9">
        <w:rPr>
          <w:rFonts w:ascii="Times New Roman" w:hAnsi="Times New Roman" w:cs="Times New Roman"/>
          <w:sz w:val="24"/>
          <w:szCs w:val="24"/>
        </w:rPr>
        <w:t xml:space="preserve"> (Abaújszántó, Ilosvai S. P. Ált. Isk.)</w:t>
      </w:r>
    </w:p>
    <w:p w:rsidR="006F00F9" w:rsidRDefault="00376B47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Virág (Encs, Szent László Ált. Isk.)</w:t>
      </w:r>
    </w:p>
    <w:p w:rsidR="006F00F9" w:rsidRPr="003B4AE1" w:rsidRDefault="00A769B1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  <w:r w:rsidR="006F00F9" w:rsidRPr="003B4AE1">
        <w:rPr>
          <w:rFonts w:ascii="Times New Roman" w:hAnsi="Times New Roman" w:cs="Times New Roman"/>
          <w:sz w:val="24"/>
          <w:szCs w:val="24"/>
        </w:rPr>
        <w:t xml:space="preserve"> </w:t>
      </w:r>
      <w:r w:rsidR="00263AAA">
        <w:rPr>
          <w:rFonts w:ascii="Times New Roman" w:hAnsi="Times New Roman" w:cs="Times New Roman"/>
          <w:sz w:val="24"/>
          <w:szCs w:val="24"/>
        </w:rPr>
        <w:t>(Encs, Szent László</w:t>
      </w:r>
      <w:r w:rsidR="006F00F9" w:rsidRPr="003B4AE1">
        <w:rPr>
          <w:rFonts w:ascii="Times New Roman" w:hAnsi="Times New Roman" w:cs="Times New Roman"/>
          <w:sz w:val="24"/>
          <w:szCs w:val="24"/>
        </w:rPr>
        <w:t xml:space="preserve"> Ált. Isk.)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3AAA" w:rsidRDefault="00263AAA" w:rsidP="00263AA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3AAA" w:rsidRDefault="007F5B7A" w:rsidP="00263AAA">
      <w:pPr>
        <w:jc w:val="both"/>
        <w:rPr>
          <w:rFonts w:ascii="Times New Roman" w:hAnsi="Times New Roman" w:cs="Times New Roman"/>
          <w:sz w:val="24"/>
          <w:szCs w:val="24"/>
        </w:rPr>
      </w:pPr>
      <w:r w:rsidRPr="007F5B7A">
        <w:rPr>
          <w:rFonts w:ascii="Times New Roman" w:hAnsi="Times New Roman" w:cs="Times New Roman"/>
          <w:b/>
          <w:sz w:val="24"/>
          <w:szCs w:val="24"/>
        </w:rPr>
        <w:t>Zene – kategória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B7A" w:rsidRPr="00C334EA" w:rsidRDefault="00AB18D3" w:rsidP="00D0628A">
      <w:pPr>
        <w:pStyle w:val="Listaszerbekezds"/>
        <w:numPr>
          <w:ilvl w:val="0"/>
          <w:numId w:val="23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Dobozi Hanna Sára (Encs, Zrínyi Ilona</w:t>
      </w:r>
      <w:r w:rsidR="007F5B7A">
        <w:rPr>
          <w:rFonts w:ascii="Times New Roman" w:hAnsi="Times New Roman" w:cs="Times New Roman"/>
          <w:sz w:val="24"/>
          <w:szCs w:val="24"/>
        </w:rPr>
        <w:t xml:space="preserve"> Ált. Isk.)</w:t>
      </w: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B7A" w:rsidRDefault="0082520F" w:rsidP="00D0628A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Margit Katalin</w:t>
      </w:r>
      <w:r w:rsidR="007F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82520F" w:rsidRDefault="0082520F" w:rsidP="0082520F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Hódi Csenge Ágota</w:t>
      </w:r>
      <w:r w:rsidR="007F5B7A" w:rsidRPr="005E6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7F5B7A" w:rsidRPr="0082520F" w:rsidRDefault="0082520F" w:rsidP="0082520F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0F">
        <w:rPr>
          <w:rFonts w:ascii="Times New Roman" w:hAnsi="Times New Roman" w:cs="Times New Roman"/>
          <w:sz w:val="24"/>
          <w:szCs w:val="24"/>
        </w:rPr>
        <w:t>Homonnai Laura</w:t>
      </w:r>
      <w:r w:rsidR="007F5B7A" w:rsidRPr="0082520F">
        <w:rPr>
          <w:rFonts w:ascii="Times New Roman" w:hAnsi="Times New Roman" w:cs="Times New Roman"/>
          <w:sz w:val="24"/>
          <w:szCs w:val="24"/>
        </w:rPr>
        <w:t xml:space="preserve"> </w:t>
      </w:r>
      <w:r w:rsidRPr="0082520F"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B7A" w:rsidRDefault="006A4DA9" w:rsidP="00D0628A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Dzsenifer</w:t>
      </w:r>
      <w:r w:rsidR="007F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6A4DA9" w:rsidRDefault="006A4DA9" w:rsidP="006A4DA9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 Dalma (Encs, Zrínyi Ilona Ált. Isk.)</w:t>
      </w:r>
    </w:p>
    <w:p w:rsidR="007F5B7A" w:rsidRPr="006A4DA9" w:rsidRDefault="006A4DA9" w:rsidP="006A4DA9">
      <w:pPr>
        <w:pStyle w:val="Listaszerbekezds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DA9">
        <w:rPr>
          <w:rFonts w:ascii="Times New Roman" w:hAnsi="Times New Roman" w:cs="Times New Roman"/>
          <w:sz w:val="24"/>
          <w:szCs w:val="24"/>
        </w:rPr>
        <w:t>Németh Zsófia</w:t>
      </w:r>
      <w:r>
        <w:rPr>
          <w:rFonts w:ascii="Times New Roman" w:hAnsi="Times New Roman" w:cs="Times New Roman"/>
          <w:sz w:val="24"/>
          <w:szCs w:val="24"/>
        </w:rPr>
        <w:t xml:space="preserve"> (Encs, Zrínyi Ilona Ált. Isk.)</w:t>
      </w:r>
    </w:p>
    <w:p w:rsidR="006A4DA9" w:rsidRDefault="006A4DA9" w:rsidP="007F5B7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F5B7A" w:rsidRDefault="007F5B7A" w:rsidP="007F5B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B7A" w:rsidRPr="006A4DA9" w:rsidRDefault="006A4DA9" w:rsidP="007F5B7A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DA9">
        <w:rPr>
          <w:rFonts w:ascii="Times New Roman" w:hAnsi="Times New Roman" w:cs="Times New Roman"/>
          <w:sz w:val="24"/>
          <w:szCs w:val="24"/>
        </w:rPr>
        <w:t>Gulyás Henrietta</w:t>
      </w:r>
      <w:r w:rsidR="007F5B7A" w:rsidRPr="006A4DA9">
        <w:rPr>
          <w:rFonts w:ascii="Times New Roman" w:hAnsi="Times New Roman" w:cs="Times New Roman"/>
          <w:sz w:val="24"/>
          <w:szCs w:val="24"/>
        </w:rPr>
        <w:t xml:space="preserve"> – </w:t>
      </w:r>
      <w:r w:rsidRPr="006A4DA9">
        <w:rPr>
          <w:rFonts w:ascii="Times New Roman" w:hAnsi="Times New Roman" w:cs="Times New Roman"/>
          <w:sz w:val="24"/>
          <w:szCs w:val="24"/>
        </w:rPr>
        <w:t>Molnár Alexandra</w:t>
      </w:r>
      <w:r w:rsidR="007F5B7A" w:rsidRPr="006A4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6A4DA9" w:rsidRDefault="006A4DA9" w:rsidP="007F5B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B7A" w:rsidRDefault="007F5B7A" w:rsidP="007F5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315" w:rsidRDefault="007F4315" w:rsidP="00D0628A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Furman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 Máté</w:t>
      </w:r>
      <w:r w:rsidR="007F5B7A" w:rsidRPr="007F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Zrínyi Ilona Ált. Isk.)</w:t>
      </w:r>
    </w:p>
    <w:p w:rsidR="007F5B7A" w:rsidRPr="007F4315" w:rsidRDefault="008646FD" w:rsidP="00D0628A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Menyhért Lilla Anna (Encs, Zrínyi Ilona Ált. Isk.)</w:t>
      </w:r>
    </w:p>
    <w:p w:rsidR="007F5B7A" w:rsidRPr="00A51AD7" w:rsidRDefault="008646FD" w:rsidP="00263AAA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AD7">
        <w:rPr>
          <w:rFonts w:ascii="Times New Roman" w:hAnsi="Times New Roman" w:cs="Times New Roman"/>
          <w:sz w:val="24"/>
          <w:szCs w:val="24"/>
        </w:rPr>
        <w:t>Dsupin</w:t>
      </w:r>
      <w:proofErr w:type="spellEnd"/>
      <w:r w:rsidRPr="00A51AD7">
        <w:rPr>
          <w:rFonts w:ascii="Times New Roman" w:hAnsi="Times New Roman" w:cs="Times New Roman"/>
          <w:sz w:val="24"/>
          <w:szCs w:val="24"/>
        </w:rPr>
        <w:t xml:space="preserve"> Petra</w:t>
      </w:r>
      <w:r w:rsidR="007F5B7A" w:rsidRPr="00A51AD7">
        <w:rPr>
          <w:rFonts w:ascii="Times New Roman" w:hAnsi="Times New Roman" w:cs="Times New Roman"/>
          <w:sz w:val="24"/>
          <w:szCs w:val="24"/>
        </w:rPr>
        <w:t xml:space="preserve"> (Encs, Szent László Ált. Isk.)</w:t>
      </w:r>
    </w:p>
    <w:sectPr w:rsidR="007F5B7A" w:rsidRPr="00A51AD7" w:rsidSect="007853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2F"/>
    <w:multiLevelType w:val="hybridMultilevel"/>
    <w:tmpl w:val="7D52242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E2"/>
    <w:multiLevelType w:val="hybridMultilevel"/>
    <w:tmpl w:val="80967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BD3"/>
    <w:multiLevelType w:val="hybridMultilevel"/>
    <w:tmpl w:val="AFDC421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2F95"/>
    <w:multiLevelType w:val="hybridMultilevel"/>
    <w:tmpl w:val="3E0A5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5E9"/>
    <w:multiLevelType w:val="hybridMultilevel"/>
    <w:tmpl w:val="C9DC9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D56"/>
    <w:multiLevelType w:val="hybridMultilevel"/>
    <w:tmpl w:val="FF46C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8CF"/>
    <w:multiLevelType w:val="hybridMultilevel"/>
    <w:tmpl w:val="9D8EC9E0"/>
    <w:lvl w:ilvl="0" w:tplc="E7EC0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5869"/>
    <w:multiLevelType w:val="hybridMultilevel"/>
    <w:tmpl w:val="0952C964"/>
    <w:lvl w:ilvl="0" w:tplc="0B0A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3FB7"/>
    <w:multiLevelType w:val="hybridMultilevel"/>
    <w:tmpl w:val="10700C06"/>
    <w:lvl w:ilvl="0" w:tplc="83D05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5AEF"/>
    <w:multiLevelType w:val="hybridMultilevel"/>
    <w:tmpl w:val="825EB476"/>
    <w:lvl w:ilvl="0" w:tplc="D7662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1FE7"/>
    <w:multiLevelType w:val="hybridMultilevel"/>
    <w:tmpl w:val="338CD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F06"/>
    <w:multiLevelType w:val="hybridMultilevel"/>
    <w:tmpl w:val="8E3AEA60"/>
    <w:lvl w:ilvl="0" w:tplc="B3429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A97"/>
    <w:multiLevelType w:val="hybridMultilevel"/>
    <w:tmpl w:val="97F400F6"/>
    <w:lvl w:ilvl="0" w:tplc="4E4ACF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2116"/>
    <w:multiLevelType w:val="hybridMultilevel"/>
    <w:tmpl w:val="B2CA9E50"/>
    <w:lvl w:ilvl="0" w:tplc="8FD6B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63A3"/>
    <w:multiLevelType w:val="hybridMultilevel"/>
    <w:tmpl w:val="6166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0771C"/>
    <w:multiLevelType w:val="hybridMultilevel"/>
    <w:tmpl w:val="83E8E4A6"/>
    <w:lvl w:ilvl="0" w:tplc="ECF05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4A39"/>
    <w:multiLevelType w:val="hybridMultilevel"/>
    <w:tmpl w:val="70784FE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25494"/>
    <w:multiLevelType w:val="hybridMultilevel"/>
    <w:tmpl w:val="0936D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33D16"/>
    <w:multiLevelType w:val="hybridMultilevel"/>
    <w:tmpl w:val="33EC5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27B4"/>
    <w:multiLevelType w:val="hybridMultilevel"/>
    <w:tmpl w:val="9FA89FFA"/>
    <w:lvl w:ilvl="0" w:tplc="83A4C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3764A"/>
    <w:multiLevelType w:val="hybridMultilevel"/>
    <w:tmpl w:val="8372339E"/>
    <w:lvl w:ilvl="0" w:tplc="9FCE2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65ACC"/>
    <w:multiLevelType w:val="hybridMultilevel"/>
    <w:tmpl w:val="32F09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84B2D"/>
    <w:multiLevelType w:val="hybridMultilevel"/>
    <w:tmpl w:val="69CAECAC"/>
    <w:lvl w:ilvl="0" w:tplc="604C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A5C38"/>
    <w:multiLevelType w:val="hybridMultilevel"/>
    <w:tmpl w:val="C610E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A177C"/>
    <w:multiLevelType w:val="hybridMultilevel"/>
    <w:tmpl w:val="66067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38B3"/>
    <w:multiLevelType w:val="hybridMultilevel"/>
    <w:tmpl w:val="C2224F2A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4"/>
  </w:num>
  <w:num w:numId="5">
    <w:abstractNumId w:val="24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6"/>
  </w:num>
  <w:num w:numId="13">
    <w:abstractNumId w:val="3"/>
  </w:num>
  <w:num w:numId="14">
    <w:abstractNumId w:val="17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9"/>
  </w:num>
  <w:num w:numId="20">
    <w:abstractNumId w:val="7"/>
  </w:num>
  <w:num w:numId="21">
    <w:abstractNumId w:val="11"/>
  </w:num>
  <w:num w:numId="22">
    <w:abstractNumId w:val="15"/>
  </w:num>
  <w:num w:numId="23">
    <w:abstractNumId w:val="20"/>
  </w:num>
  <w:num w:numId="24">
    <w:abstractNumId w:val="19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E18"/>
    <w:rsid w:val="000F1C12"/>
    <w:rsid w:val="001138FC"/>
    <w:rsid w:val="00115B74"/>
    <w:rsid w:val="0012035F"/>
    <w:rsid w:val="001353C1"/>
    <w:rsid w:val="00177B7A"/>
    <w:rsid w:val="001E11A6"/>
    <w:rsid w:val="00210536"/>
    <w:rsid w:val="00251B33"/>
    <w:rsid w:val="00263AAA"/>
    <w:rsid w:val="002A0546"/>
    <w:rsid w:val="002A3848"/>
    <w:rsid w:val="00324CD8"/>
    <w:rsid w:val="00354942"/>
    <w:rsid w:val="00361D53"/>
    <w:rsid w:val="00376B47"/>
    <w:rsid w:val="003811F9"/>
    <w:rsid w:val="00397B97"/>
    <w:rsid w:val="003B4AE1"/>
    <w:rsid w:val="00401FDA"/>
    <w:rsid w:val="004434CA"/>
    <w:rsid w:val="005276A0"/>
    <w:rsid w:val="00562394"/>
    <w:rsid w:val="005628F2"/>
    <w:rsid w:val="005723AB"/>
    <w:rsid w:val="005802B7"/>
    <w:rsid w:val="005E270D"/>
    <w:rsid w:val="005E6956"/>
    <w:rsid w:val="005F3312"/>
    <w:rsid w:val="0060206D"/>
    <w:rsid w:val="00602EF6"/>
    <w:rsid w:val="0061246F"/>
    <w:rsid w:val="0061688F"/>
    <w:rsid w:val="00622F4C"/>
    <w:rsid w:val="0064500B"/>
    <w:rsid w:val="00661069"/>
    <w:rsid w:val="0069045C"/>
    <w:rsid w:val="006A4234"/>
    <w:rsid w:val="006A4DA9"/>
    <w:rsid w:val="006F00F9"/>
    <w:rsid w:val="007116E7"/>
    <w:rsid w:val="00756289"/>
    <w:rsid w:val="007831D6"/>
    <w:rsid w:val="007853DE"/>
    <w:rsid w:val="007B2CC2"/>
    <w:rsid w:val="007F4315"/>
    <w:rsid w:val="007F5B7A"/>
    <w:rsid w:val="007F5D9B"/>
    <w:rsid w:val="0081073E"/>
    <w:rsid w:val="0082520F"/>
    <w:rsid w:val="0086226A"/>
    <w:rsid w:val="008646FD"/>
    <w:rsid w:val="00883DDE"/>
    <w:rsid w:val="008C5C74"/>
    <w:rsid w:val="00914F44"/>
    <w:rsid w:val="0093023F"/>
    <w:rsid w:val="00957FB8"/>
    <w:rsid w:val="009C3660"/>
    <w:rsid w:val="009E523E"/>
    <w:rsid w:val="00A51AD7"/>
    <w:rsid w:val="00A54D52"/>
    <w:rsid w:val="00A769B1"/>
    <w:rsid w:val="00AB18D3"/>
    <w:rsid w:val="00AB2D6E"/>
    <w:rsid w:val="00AB4FF4"/>
    <w:rsid w:val="00B030CC"/>
    <w:rsid w:val="00B1729D"/>
    <w:rsid w:val="00B350F2"/>
    <w:rsid w:val="00B616D7"/>
    <w:rsid w:val="00B661F8"/>
    <w:rsid w:val="00B81964"/>
    <w:rsid w:val="00B955B5"/>
    <w:rsid w:val="00BE6C8E"/>
    <w:rsid w:val="00C334EA"/>
    <w:rsid w:val="00C754C1"/>
    <w:rsid w:val="00CD34DC"/>
    <w:rsid w:val="00D0628A"/>
    <w:rsid w:val="00D20B3B"/>
    <w:rsid w:val="00D47B24"/>
    <w:rsid w:val="00D70D30"/>
    <w:rsid w:val="00D74131"/>
    <w:rsid w:val="00DC38EE"/>
    <w:rsid w:val="00DF3256"/>
    <w:rsid w:val="00E450C1"/>
    <w:rsid w:val="00E91EE9"/>
    <w:rsid w:val="00EA095E"/>
    <w:rsid w:val="00ED2966"/>
    <w:rsid w:val="00EF2E18"/>
    <w:rsid w:val="00F1439D"/>
    <w:rsid w:val="00F503FF"/>
    <w:rsid w:val="00F528BD"/>
    <w:rsid w:val="00F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44</cp:revision>
  <dcterms:created xsi:type="dcterms:W3CDTF">2014-10-20T20:16:00Z</dcterms:created>
  <dcterms:modified xsi:type="dcterms:W3CDTF">2014-10-20T21:21:00Z</dcterms:modified>
</cp:coreProperties>
</file>